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7A209F" w14:textId="10A3DD68" w:rsidR="00D24D0C" w:rsidRDefault="00F954B6">
      <w:hyperlink r:id="rId7" w:history="1">
        <w:r w:rsidR="002811B6" w:rsidRPr="008752C4">
          <w:rPr>
            <w:rStyle w:val="a7"/>
          </w:rPr>
          <w:t>https://laravel.tw/docs/5.0/validation</w:t>
        </w:r>
      </w:hyperlink>
    </w:p>
    <w:p w14:paraId="67815AE1" w14:textId="61ED4A05" w:rsidR="002811B6" w:rsidRDefault="006355BD">
      <w:r>
        <w:rPr>
          <w:rFonts w:hint="eastAsia"/>
        </w:rPr>
        <w:t>在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可以</w:t>
      </w:r>
      <w:r>
        <w:rPr>
          <w:rFonts w:hint="eastAsia"/>
        </w:rPr>
        <w:t>:</w:t>
      </w:r>
    </w:p>
    <w:p w14:paraId="673D8B3D" w14:textId="776796B7" w:rsidR="006355BD" w:rsidRDefault="00C23400">
      <w:r>
        <w:rPr>
          <w:noProof/>
        </w:rPr>
        <w:drawing>
          <wp:inline distT="0" distB="0" distL="0" distR="0" wp14:anchorId="5C0DF506" wp14:editId="0C7DB9B2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A8EE" w14:textId="4F559F8E" w:rsidR="00BD0CF1" w:rsidRDefault="00BD0CF1"/>
    <w:p w14:paraId="22D6F669" w14:textId="4B86F7DF" w:rsidR="00BD0CF1" w:rsidRDefault="00BD0CF1">
      <w:r>
        <w:rPr>
          <w:rFonts w:hint="eastAsia"/>
        </w:rPr>
        <w:t>這是後我們再去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放個</w:t>
      </w:r>
      <w:r>
        <w:rPr>
          <w:rFonts w:hint="eastAsia"/>
        </w:rPr>
        <w:t>e</w:t>
      </w:r>
      <w:r>
        <w:t>rrors</w:t>
      </w:r>
      <w:r>
        <w:rPr>
          <w:rFonts w:hint="eastAsia"/>
        </w:rPr>
        <w:t>的框</w:t>
      </w:r>
      <w:r>
        <w:rPr>
          <w:rFonts w:hint="eastAsia"/>
        </w:rPr>
        <w:t>:</w:t>
      </w:r>
    </w:p>
    <w:p w14:paraId="13DFF301" w14:textId="51413D4E" w:rsidR="00C12270" w:rsidRDefault="0087128E">
      <w:r>
        <w:rPr>
          <w:noProof/>
        </w:rPr>
        <w:drawing>
          <wp:inline distT="0" distB="0" distL="0" distR="0" wp14:anchorId="1CFF115F" wp14:editId="01ED9A7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A96F" w14:textId="11BF291F" w:rsidR="00E83826" w:rsidRDefault="00E83826"/>
    <w:p w14:paraId="6D995377" w14:textId="2A5BF764" w:rsidR="00E83826" w:rsidRDefault="00E83826">
      <w:r>
        <w:rPr>
          <w:rFonts w:hint="eastAsia"/>
        </w:rPr>
        <w:t>這時候輸入不和條件的</w:t>
      </w:r>
      <w:r>
        <w:rPr>
          <w:rFonts w:hint="eastAsia"/>
        </w:rPr>
        <w:t>:</w:t>
      </w:r>
    </w:p>
    <w:p w14:paraId="252E863B" w14:textId="3D19D8AF" w:rsidR="00E83826" w:rsidRDefault="00E83826">
      <w:r>
        <w:rPr>
          <w:noProof/>
        </w:rPr>
        <w:lastRenderedPageBreak/>
        <w:drawing>
          <wp:inline distT="0" distB="0" distL="0" distR="0" wp14:anchorId="63CAC372" wp14:editId="2B6395C9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8772" w14:textId="293A3B83" w:rsidR="00530375" w:rsidRDefault="00530375"/>
    <w:p w14:paraId="3A09DA3F" w14:textId="27066B92" w:rsidR="00E22863" w:rsidRDefault="00E22863"/>
    <w:p w14:paraId="3C597ADC" w14:textId="4FCB13F3" w:rsidR="00E22863" w:rsidRDefault="00E22863"/>
    <w:p w14:paraId="3CC93CCD" w14:textId="2984C719" w:rsidR="00E22863" w:rsidRPr="00E22863" w:rsidRDefault="00E22863">
      <w:pPr>
        <w:rPr>
          <w:b/>
          <w:i/>
          <w:sz w:val="40"/>
          <w:szCs w:val="40"/>
          <w:u w:val="single"/>
        </w:rPr>
      </w:pPr>
      <w:r w:rsidRPr="00E22863">
        <w:rPr>
          <w:rFonts w:hint="eastAsia"/>
          <w:b/>
          <w:i/>
          <w:sz w:val="40"/>
          <w:szCs w:val="40"/>
          <w:u w:val="single"/>
        </w:rPr>
        <w:t>2</w:t>
      </w:r>
      <w:r w:rsidRPr="00E22863">
        <w:rPr>
          <w:b/>
          <w:i/>
          <w:sz w:val="40"/>
          <w:szCs w:val="40"/>
          <w:u w:val="single"/>
        </w:rPr>
        <w:t xml:space="preserve">. </w:t>
      </w:r>
      <w:r w:rsidRPr="00E22863">
        <w:rPr>
          <w:rFonts w:hint="eastAsia"/>
          <w:b/>
          <w:i/>
          <w:sz w:val="40"/>
          <w:szCs w:val="40"/>
          <w:u w:val="single"/>
        </w:rPr>
        <w:t>錯誤提示本地化</w:t>
      </w:r>
      <w:r w:rsidRPr="00E22863">
        <w:rPr>
          <w:rFonts w:hint="eastAsia"/>
          <w:b/>
          <w:i/>
          <w:sz w:val="40"/>
          <w:szCs w:val="40"/>
          <w:u w:val="single"/>
        </w:rPr>
        <w:t>:</w:t>
      </w:r>
    </w:p>
    <w:p w14:paraId="249B58E6" w14:textId="6B746FE2" w:rsidR="00530375" w:rsidRDefault="00530375">
      <w:r>
        <w:rPr>
          <w:rFonts w:hint="eastAsia"/>
        </w:rPr>
        <w:t>如果想要改為中文</w:t>
      </w:r>
      <w:r>
        <w:rPr>
          <w:rFonts w:hint="eastAsia"/>
        </w:rPr>
        <w:t>:</w:t>
      </w:r>
    </w:p>
    <w:p w14:paraId="6CF52C35" w14:textId="435E9150" w:rsidR="00530375" w:rsidRDefault="00974E38">
      <w:r>
        <w:rPr>
          <w:rFonts w:hint="eastAsia"/>
        </w:rPr>
        <w:t>&lt;</w:t>
      </w:r>
      <w:r>
        <w:rPr>
          <w:rFonts w:hint="eastAsia"/>
        </w:rPr>
        <w:t>法一</w:t>
      </w:r>
      <w:r>
        <w:rPr>
          <w:rFonts w:hint="eastAsia"/>
        </w:rPr>
        <w:t xml:space="preserve">&gt;  </w:t>
      </w:r>
      <w:r>
        <w:rPr>
          <w:rFonts w:hint="eastAsia"/>
        </w:rPr>
        <w:t>可以加入第二個參數</w:t>
      </w:r>
      <w:r>
        <w:rPr>
          <w:rFonts w:hint="eastAsia"/>
        </w:rPr>
        <w:t>:</w:t>
      </w:r>
    </w:p>
    <w:p w14:paraId="1DF9779E" w14:textId="4C047D6E" w:rsidR="00974E38" w:rsidRDefault="00974E38">
      <w:r>
        <w:rPr>
          <w:noProof/>
        </w:rPr>
        <w:drawing>
          <wp:inline distT="0" distB="0" distL="0" distR="0" wp14:anchorId="5571A493" wp14:editId="1F4CE4FD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B1E9" w14:textId="20F9114C" w:rsidR="00737448" w:rsidRDefault="00737448">
      <w:r>
        <w:rPr>
          <w:rFonts w:hint="eastAsia"/>
        </w:rPr>
        <w:t>但這樣一多就超麻煩啊</w:t>
      </w:r>
      <w:r>
        <w:rPr>
          <w:rFonts w:hint="eastAsia"/>
        </w:rPr>
        <w:t>!!</w:t>
      </w:r>
    </w:p>
    <w:p w14:paraId="0E1944D6" w14:textId="17F92C54" w:rsidR="00737448" w:rsidRDefault="00737448"/>
    <w:p w14:paraId="1B2442B4" w14:textId="591FA8F7" w:rsidR="00737448" w:rsidRPr="00737448" w:rsidRDefault="00737448">
      <w:pPr>
        <w:rPr>
          <w:color w:val="FF0000"/>
        </w:rPr>
      </w:pPr>
      <w:r w:rsidRPr="00737448">
        <w:rPr>
          <w:rFonts w:hint="eastAsia"/>
          <w:color w:val="FF0000"/>
        </w:rPr>
        <w:t>其實</w:t>
      </w:r>
      <w:r w:rsidRPr="00737448">
        <w:rPr>
          <w:rFonts w:hint="eastAsia"/>
          <w:color w:val="FF0000"/>
        </w:rPr>
        <w:t>&gt;&gt;&gt;&gt;</w:t>
      </w:r>
    </w:p>
    <w:p w14:paraId="1819630F" w14:textId="179C9511" w:rsidR="00737448" w:rsidRDefault="00737448">
      <w:r>
        <w:rPr>
          <w:rFonts w:hint="eastAsia"/>
        </w:rPr>
        <w:t>&lt;</w:t>
      </w:r>
      <w:r>
        <w:rPr>
          <w:rFonts w:hint="eastAsia"/>
        </w:rPr>
        <w:t>法二</w:t>
      </w:r>
      <w:r>
        <w:rPr>
          <w:rFonts w:hint="eastAsia"/>
        </w:rPr>
        <w:t xml:space="preserve">&gt;  </w:t>
      </w:r>
      <w:r>
        <w:rPr>
          <w:rFonts w:hint="eastAsia"/>
        </w:rPr>
        <w:t>直接到翻譯那邊改掉即可</w:t>
      </w:r>
      <w:r>
        <w:rPr>
          <w:rFonts w:hint="eastAsia"/>
        </w:rPr>
        <w:t>:</w:t>
      </w:r>
    </w:p>
    <w:p w14:paraId="6D0F5F3A" w14:textId="25FF122F" w:rsidR="00737448" w:rsidRDefault="00737448">
      <w:r>
        <w:rPr>
          <w:rFonts w:hint="eastAsia"/>
        </w:rPr>
        <w:t>在</w:t>
      </w:r>
      <w:r>
        <w:rPr>
          <w:rFonts w:hint="eastAsia"/>
        </w:rPr>
        <w:t>r</w:t>
      </w:r>
      <w:r>
        <w:t>esources&gt;lang&gt;en&gt; validation  &gt;</w:t>
      </w:r>
      <w:r w:rsidR="001D32B0">
        <w:t>XXX</w:t>
      </w:r>
    </w:p>
    <w:p w14:paraId="4569689F" w14:textId="3D1A3BDC" w:rsidR="001D32B0" w:rsidRDefault="001D32B0">
      <w:r>
        <w:rPr>
          <w:rFonts w:hint="eastAsia"/>
        </w:rPr>
        <w:lastRenderedPageBreak/>
        <w:t>我們可以做另一個</w:t>
      </w:r>
      <w:r>
        <w:rPr>
          <w:rFonts w:hint="eastAsia"/>
        </w:rPr>
        <w:t>z</w:t>
      </w:r>
      <w:r>
        <w:t>h</w:t>
      </w:r>
      <w:r>
        <w:rPr>
          <w:rFonts w:hint="eastAsia"/>
        </w:rPr>
        <w:t>的語言包</w:t>
      </w:r>
      <w:r>
        <w:rPr>
          <w:rFonts w:hint="eastAsia"/>
        </w:rPr>
        <w:t>:</w:t>
      </w:r>
    </w:p>
    <w:p w14:paraId="32774D93" w14:textId="77777777" w:rsidR="001D32B0" w:rsidRDefault="001D32B0"/>
    <w:p w14:paraId="13360C1F" w14:textId="1C8BDA61" w:rsidR="00737448" w:rsidRDefault="000662E1">
      <w:r>
        <w:rPr>
          <w:noProof/>
        </w:rPr>
        <w:drawing>
          <wp:inline distT="0" distB="0" distL="0" distR="0" wp14:anchorId="3C45790E" wp14:editId="31A36C06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6A45" w14:textId="5247C9E8" w:rsidR="00737448" w:rsidRDefault="00737448"/>
    <w:p w14:paraId="2719B867" w14:textId="4D1F877A" w:rsidR="00737448" w:rsidRDefault="001E73DB">
      <w:r>
        <w:rPr>
          <w:rFonts w:hint="eastAsia"/>
        </w:rPr>
        <w:t>(</w:t>
      </w:r>
      <w:r>
        <w:rPr>
          <w:rFonts w:hint="eastAsia"/>
        </w:rPr>
        <w:t>網路搜尋</w:t>
      </w:r>
      <w:r>
        <w:rPr>
          <w:rFonts w:hint="eastAsia"/>
        </w:rPr>
        <w:t xml:space="preserve"> </w:t>
      </w:r>
      <w:r>
        <w:t xml:space="preserve">Laravel validate </w:t>
      </w:r>
      <w:r>
        <w:rPr>
          <w:rFonts w:hint="eastAsia"/>
        </w:rPr>
        <w:t>中文</w:t>
      </w:r>
      <w:r>
        <w:rPr>
          <w:rFonts w:hint="eastAsia"/>
        </w:rPr>
        <w:t>)</w:t>
      </w:r>
    </w:p>
    <w:p w14:paraId="4D9D2571" w14:textId="7D1359B6" w:rsidR="001E73DB" w:rsidRDefault="00F954B6">
      <w:hyperlink r:id="rId13" w:history="1">
        <w:r w:rsidR="00AB410B" w:rsidRPr="008752C4">
          <w:rPr>
            <w:rStyle w:val="a7"/>
          </w:rPr>
          <w:t>https://laravel-china.org/topics/438/l5-validation-message-chinese-localization</w:t>
        </w:r>
      </w:hyperlink>
    </w:p>
    <w:p w14:paraId="51A4A449" w14:textId="67B777C8" w:rsidR="00AB410B" w:rsidRDefault="00F954B6">
      <w:hyperlink r:id="rId14" w:history="1">
        <w:r w:rsidR="00AB410B" w:rsidRPr="008752C4">
          <w:rPr>
            <w:rStyle w:val="a7"/>
          </w:rPr>
          <w:t>https://gist.github.com/quericy/7566cc712b0d2fa93e86e24d3be67a75</w:t>
        </w:r>
      </w:hyperlink>
    </w:p>
    <w:p w14:paraId="0CECF064" w14:textId="047B1E82" w:rsidR="00AB410B" w:rsidRDefault="00AB410B"/>
    <w:p w14:paraId="024E1575" w14:textId="7DEB75E2" w:rsidR="00AB410B" w:rsidRDefault="00AB410B">
      <w:r>
        <w:rPr>
          <w:rFonts w:hint="eastAsia"/>
        </w:rPr>
        <w:t>可以再用</w:t>
      </w:r>
      <w:r>
        <w:rPr>
          <w:rFonts w:hint="eastAsia"/>
        </w:rPr>
        <w:t>vscode</w:t>
      </w:r>
      <w:r>
        <w:rPr>
          <w:rFonts w:hint="eastAsia"/>
        </w:rPr>
        <w:t>的簡轉繁套件</w:t>
      </w:r>
      <w:r>
        <w:rPr>
          <w:rFonts w:hint="eastAsia"/>
        </w:rPr>
        <w:t>:</w:t>
      </w:r>
    </w:p>
    <w:p w14:paraId="4D16502B" w14:textId="6C0E5F34" w:rsidR="00AB410B" w:rsidRDefault="00AB410B"/>
    <w:p w14:paraId="7E674912" w14:textId="0E4998F1" w:rsidR="00AB410B" w:rsidRDefault="00AB410B">
      <w:r>
        <w:rPr>
          <w:rFonts w:hint="eastAsia"/>
        </w:rPr>
        <w:t>在記得用轉</w:t>
      </w:r>
      <w:r>
        <w:rPr>
          <w:rFonts w:hint="eastAsia"/>
        </w:rPr>
        <w:t>locale</w:t>
      </w:r>
      <w:r>
        <w:t>:</w:t>
      </w:r>
    </w:p>
    <w:p w14:paraId="387D1B4F" w14:textId="1878DC9B" w:rsidR="00AB410B" w:rsidRDefault="00AB410B">
      <w:r>
        <w:rPr>
          <w:rFonts w:hint="eastAsia"/>
        </w:rPr>
        <w:t>到</w:t>
      </w:r>
      <w:r>
        <w:rPr>
          <w:rFonts w:hint="eastAsia"/>
        </w:rPr>
        <w:t>c</w:t>
      </w:r>
      <w:r>
        <w:t>onfig&gt;app&gt;</w:t>
      </w:r>
    </w:p>
    <w:p w14:paraId="6FB3E459" w14:textId="118DD598" w:rsidR="00AB410B" w:rsidRPr="00AB410B" w:rsidRDefault="00AB410B">
      <w:r>
        <w:rPr>
          <w:noProof/>
        </w:rPr>
        <w:drawing>
          <wp:inline distT="0" distB="0" distL="0" distR="0" wp14:anchorId="0947D567" wp14:editId="6FDC9E05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FC2A" w14:textId="6427D498" w:rsidR="00737448" w:rsidRDefault="00BD3555">
      <w:r>
        <w:rPr>
          <w:rFonts w:hint="eastAsia"/>
        </w:rPr>
        <w:t>就可以看到</w:t>
      </w:r>
      <w:r>
        <w:rPr>
          <w:rFonts w:hint="eastAsia"/>
        </w:rPr>
        <w:t>:</w:t>
      </w:r>
    </w:p>
    <w:p w14:paraId="6713ACD9" w14:textId="332AF453" w:rsidR="00BD3555" w:rsidRDefault="00BD3555">
      <w:r>
        <w:rPr>
          <w:noProof/>
        </w:rPr>
        <w:lastRenderedPageBreak/>
        <w:drawing>
          <wp:inline distT="0" distB="0" distL="0" distR="0" wp14:anchorId="77A3CF58" wp14:editId="705CCCD5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F231" w14:textId="517FF0E5" w:rsidR="00BD3555" w:rsidRDefault="00BD3555">
      <w:r>
        <w:rPr>
          <w:rFonts w:hint="eastAsia"/>
        </w:rPr>
        <w:t>可以顯示繁中</w:t>
      </w:r>
      <w:r>
        <w:rPr>
          <w:rFonts w:hint="eastAsia"/>
        </w:rPr>
        <w:t>!!</w:t>
      </w:r>
    </w:p>
    <w:p w14:paraId="34494F1E" w14:textId="37893477" w:rsidR="002A6628" w:rsidRDefault="002A6628">
      <w:r>
        <w:rPr>
          <w:rFonts w:hint="eastAsia"/>
        </w:rPr>
        <w:t>(0</w:t>
      </w:r>
      <w:r>
        <w:t>8:26</w:t>
      </w:r>
      <w:r>
        <w:rPr>
          <w:rFonts w:hint="eastAsia"/>
        </w:rPr>
        <w:t>)</w:t>
      </w:r>
    </w:p>
    <w:p w14:paraId="25AE8B6E" w14:textId="3427B867" w:rsidR="005934F9" w:rsidRDefault="005934F9"/>
    <w:p w14:paraId="72DA1F28" w14:textId="34EA3645" w:rsidR="005934F9" w:rsidRDefault="005934F9"/>
    <w:p w14:paraId="1830CEE8" w14:textId="4B1F66E9" w:rsidR="005934F9" w:rsidRDefault="005934F9">
      <w:r>
        <w:rPr>
          <w:rFonts w:hint="eastAsia"/>
        </w:rPr>
        <w:t>文本編輯器</w:t>
      </w:r>
      <w:r>
        <w:rPr>
          <w:rFonts w:hint="eastAsia"/>
        </w:rPr>
        <w:t>:</w:t>
      </w:r>
    </w:p>
    <w:p w14:paraId="0EBBDF00" w14:textId="1425D86D" w:rsidR="005934F9" w:rsidRDefault="005934F9">
      <w:r>
        <w:rPr>
          <w:rFonts w:hint="eastAsia"/>
        </w:rPr>
        <w:t>可以用</w:t>
      </w:r>
      <w:r>
        <w:rPr>
          <w:rFonts w:hint="eastAsia"/>
        </w:rPr>
        <w:t>:</w:t>
      </w:r>
    </w:p>
    <w:p w14:paraId="0AEC8F50" w14:textId="417F3434" w:rsidR="005934F9" w:rsidRDefault="005934F9">
      <w:hyperlink r:id="rId17" w:history="1">
        <w:r w:rsidRPr="004D1B40">
          <w:rPr>
            <w:rStyle w:val="a7"/>
          </w:rPr>
          <w:t>https://github.com/wangfupeng1988/wangEditor/</w:t>
        </w:r>
      </w:hyperlink>
    </w:p>
    <w:p w14:paraId="7210B072" w14:textId="7BD6E2B5" w:rsidR="005934F9" w:rsidRDefault="00FD28E4">
      <w:r>
        <w:rPr>
          <w:rFonts w:hint="eastAsia"/>
        </w:rPr>
        <w:t>點</w:t>
      </w:r>
      <w:r>
        <w:rPr>
          <w:rFonts w:hint="eastAsia"/>
        </w:rPr>
        <w:t>r</w:t>
      </w:r>
      <w:r>
        <w:t>eleases:</w:t>
      </w:r>
    </w:p>
    <w:p w14:paraId="7DC44591" w14:textId="4F37B662" w:rsidR="00FD28E4" w:rsidRDefault="00FD28E4">
      <w:hyperlink r:id="rId18" w:history="1">
        <w:r w:rsidRPr="004D1B40">
          <w:rPr>
            <w:rStyle w:val="a7"/>
          </w:rPr>
          <w:t>https://github.com/wangfupeng1988/wangEditor/releases</w:t>
        </w:r>
      </w:hyperlink>
    </w:p>
    <w:p w14:paraId="54DA7426" w14:textId="189BAB24" w:rsidR="00FD28E4" w:rsidRDefault="001E383D">
      <w:pPr>
        <w:rPr>
          <w:noProof/>
        </w:rPr>
      </w:pPr>
      <w:r>
        <w:rPr>
          <w:rFonts w:hint="eastAsia"/>
          <w:noProof/>
        </w:rPr>
        <w:t>我這邊跟影片都選</w:t>
      </w:r>
      <w:r>
        <w:rPr>
          <w:rFonts w:hint="eastAsia"/>
          <w:noProof/>
        </w:rPr>
        <w:t>2</w:t>
      </w:r>
      <w:r>
        <w:rPr>
          <w:noProof/>
        </w:rPr>
        <w:t>.1.23</w:t>
      </w:r>
    </w:p>
    <w:p w14:paraId="27013B27" w14:textId="75470E0C" w:rsidR="00C21CE1" w:rsidRDefault="00C21CE1"/>
    <w:p w14:paraId="41F2DC1E" w14:textId="43F670B9" w:rsidR="00C21CE1" w:rsidRDefault="005114F9">
      <w:r>
        <w:rPr>
          <w:noProof/>
        </w:rPr>
        <w:drawing>
          <wp:inline distT="0" distB="0" distL="0" distR="0" wp14:anchorId="70081922" wp14:editId="0C0DDF92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3868" w14:textId="6FC7DBA4" w:rsidR="00282908" w:rsidRDefault="00282908">
      <w:r>
        <w:t xml:space="preserve">Fonts </w:t>
      </w:r>
      <w:r>
        <w:rPr>
          <w:rFonts w:hint="eastAsia"/>
        </w:rPr>
        <w:t>放在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下，</w:t>
      </w:r>
    </w:p>
    <w:p w14:paraId="05D83EA4" w14:textId="360AF392" w:rsidR="00282908" w:rsidRDefault="00282908">
      <w:r>
        <w:lastRenderedPageBreak/>
        <w:t>Js</w:t>
      </w:r>
      <w:r>
        <w:rPr>
          <w:rFonts w:hint="eastAsia"/>
        </w:rPr>
        <w:t>放入</w:t>
      </w:r>
      <w:r>
        <w:rPr>
          <w:rFonts w:hint="eastAsia"/>
        </w:rPr>
        <w:t>:</w:t>
      </w:r>
    </w:p>
    <w:p w14:paraId="5D2EEC99" w14:textId="7ADCDDF6" w:rsidR="00282908" w:rsidRDefault="00282908">
      <w:r>
        <w:rPr>
          <w:noProof/>
        </w:rPr>
        <w:drawing>
          <wp:inline distT="0" distB="0" distL="0" distR="0" wp14:anchorId="7664924C" wp14:editId="5A3FE478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29B8" w14:textId="4D193B5B" w:rsidR="00A10380" w:rsidRDefault="00A10380"/>
    <w:p w14:paraId="5C06DEC9" w14:textId="2ADB8DCE" w:rsidR="00A10380" w:rsidRDefault="00A10380">
      <w:r>
        <w:t>Css</w:t>
      </w:r>
      <w:r>
        <w:rPr>
          <w:rFonts w:hint="eastAsia"/>
        </w:rPr>
        <w:t>放入</w:t>
      </w:r>
      <w:r>
        <w:rPr>
          <w:rFonts w:hint="eastAsia"/>
        </w:rPr>
        <w:t xml:space="preserve">: </w:t>
      </w:r>
      <w:r w:rsidRPr="00A10380">
        <w:t>wangEditor.min</w:t>
      </w:r>
    </w:p>
    <w:p w14:paraId="43DBEF94" w14:textId="6782CF23" w:rsidR="00A10380" w:rsidRDefault="00A10380"/>
    <w:p w14:paraId="205171C5" w14:textId="6B529476" w:rsidR="00A10380" w:rsidRDefault="00A10380">
      <w:r>
        <w:rPr>
          <w:rFonts w:hint="eastAsia"/>
        </w:rPr>
        <w:t>然後在</w:t>
      </w:r>
      <w:r>
        <w:rPr>
          <w:rFonts w:hint="eastAsia"/>
        </w:rPr>
        <w:t>m</w:t>
      </w:r>
      <w:r>
        <w:t>ain.blade</w:t>
      </w:r>
      <w:r>
        <w:rPr>
          <w:rFonts w:hint="eastAsia"/>
        </w:rPr>
        <w:t>引入</w:t>
      </w:r>
      <w:r>
        <w:rPr>
          <w:rFonts w:hint="eastAsia"/>
        </w:rPr>
        <w:t>:</w:t>
      </w:r>
    </w:p>
    <w:p w14:paraId="5A166B47" w14:textId="6FD672FB" w:rsidR="00A10380" w:rsidRDefault="00A10380" w:rsidP="00A10380">
      <w:pPr>
        <w:pStyle w:val="a9"/>
        <w:numPr>
          <w:ilvl w:val="0"/>
          <w:numId w:val="1"/>
        </w:numPr>
        <w:ind w:leftChars="0"/>
      </w:pPr>
      <w:r>
        <w:rPr>
          <w:noProof/>
        </w:rPr>
        <w:drawing>
          <wp:inline distT="0" distB="0" distL="0" distR="0" wp14:anchorId="336E52AD" wp14:editId="0CFD6348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FF5F" w14:textId="7DCA4968" w:rsidR="00A10380" w:rsidRDefault="002A3C03" w:rsidP="00A10380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t>下面引入</w:t>
      </w:r>
      <w:r>
        <w:rPr>
          <w:rFonts w:hint="eastAsia"/>
        </w:rPr>
        <w:t>:</w:t>
      </w:r>
    </w:p>
    <w:p w14:paraId="546F12AA" w14:textId="0B75DB01" w:rsidR="002A3C03" w:rsidRPr="002A3C03" w:rsidRDefault="002A3C03" w:rsidP="002A3C03">
      <w:pPr>
        <w:pStyle w:val="a9"/>
        <w:ind w:leftChars="0"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5F68EA" wp14:editId="39683E98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69D6" w14:textId="6F362AF4" w:rsidR="00A10380" w:rsidRDefault="00A10380"/>
    <w:p w14:paraId="0C1AB566" w14:textId="5D7A990D" w:rsidR="002A3C03" w:rsidRDefault="002A3C03">
      <w:r>
        <w:rPr>
          <w:rFonts w:hint="eastAsia"/>
        </w:rPr>
        <w:t>留意順序喔</w:t>
      </w:r>
      <w:r>
        <w:rPr>
          <w:rFonts w:hint="eastAsia"/>
        </w:rPr>
        <w:t xml:space="preserve">&gt;  </w:t>
      </w:r>
      <w:r>
        <w:t>jquery &gt; wangeditor&gt; ylaravel</w:t>
      </w:r>
    </w:p>
    <w:p w14:paraId="434E6588" w14:textId="3199FC22" w:rsidR="00292219" w:rsidRDefault="00292219"/>
    <w:p w14:paraId="7B6A6323" w14:textId="3B6A3E29" w:rsidR="00292219" w:rsidRDefault="00292219"/>
    <w:p w14:paraId="75DF7BE4" w14:textId="03160366" w:rsidR="00292219" w:rsidRDefault="00292219">
      <w:r>
        <w:rPr>
          <w:rFonts w:hint="eastAsia"/>
        </w:rPr>
        <w:t>就可以看到</w:t>
      </w:r>
      <w:r>
        <w:rPr>
          <w:rFonts w:hint="eastAsia"/>
        </w:rPr>
        <w:t>:</w:t>
      </w:r>
    </w:p>
    <w:p w14:paraId="7E8D0BF6" w14:textId="2141FA65" w:rsidR="00292219" w:rsidRDefault="00292219">
      <w:r>
        <w:rPr>
          <w:noProof/>
        </w:rPr>
        <w:drawing>
          <wp:inline distT="0" distB="0" distL="0" distR="0" wp14:anchorId="3EEFDBEE" wp14:editId="2F16538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AA7D" w14:textId="6EAC6748" w:rsidR="006A5BCD" w:rsidRDefault="006A5BCD"/>
    <w:p w14:paraId="67032852" w14:textId="7F2EB2AB" w:rsidR="006A5BCD" w:rsidRDefault="006A5BCD"/>
    <w:p w14:paraId="3D894501" w14:textId="679BA31F" w:rsidR="006A5BCD" w:rsidRDefault="006A5BCD">
      <w:r>
        <w:rPr>
          <w:rFonts w:hint="eastAsia"/>
        </w:rPr>
        <w:t>但這時候發現輸入字時，在前端發現有</w:t>
      </w:r>
      <w:r>
        <w:rPr>
          <w:rFonts w:hint="eastAsia"/>
        </w:rPr>
        <w:t>html tag</w:t>
      </w:r>
      <w:r>
        <w:t>:</w:t>
      </w:r>
    </w:p>
    <w:p w14:paraId="58CDCCE1" w14:textId="5C63206F" w:rsidR="006A5BCD" w:rsidRDefault="006A5BCD">
      <w:r>
        <w:rPr>
          <w:noProof/>
        </w:rPr>
        <w:lastRenderedPageBreak/>
        <w:drawing>
          <wp:inline distT="0" distB="0" distL="0" distR="0" wp14:anchorId="64FAD2E4" wp14:editId="3337458D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2621" w14:textId="6F2397BA" w:rsidR="00F013C0" w:rsidRDefault="00F013C0"/>
    <w:p w14:paraId="4380AF4F" w14:textId="3AD2438A" w:rsidR="00F013C0" w:rsidRDefault="00F013C0"/>
    <w:p w14:paraId="2F75D6CE" w14:textId="10FEF6D8" w:rsidR="00F013C0" w:rsidRDefault="00F013C0">
      <w:r>
        <w:rPr>
          <w:rFonts w:hint="eastAsia"/>
        </w:rPr>
        <w:t>這時候到列表頁面，改</w:t>
      </w:r>
      <w:r>
        <w:rPr>
          <w:rFonts w:hint="eastAsia"/>
        </w:rPr>
        <w:t>:</w:t>
      </w:r>
    </w:p>
    <w:p w14:paraId="20506D8D" w14:textId="6428BDB9" w:rsidR="00F013C0" w:rsidRDefault="00F013C0">
      <w:r>
        <w:rPr>
          <w:noProof/>
        </w:rPr>
        <w:drawing>
          <wp:inline distT="0" distB="0" distL="0" distR="0" wp14:anchorId="7A0B112D" wp14:editId="3D72A191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4FAE" w14:textId="28CBCAFD" w:rsidR="00D01073" w:rsidRDefault="00D01073">
      <w:r>
        <w:rPr>
          <w:rFonts w:hint="eastAsia"/>
        </w:rPr>
        <w:t>改為</w:t>
      </w:r>
      <w:r>
        <w:rPr>
          <w:rFonts w:hint="eastAsia"/>
        </w:rPr>
        <w:t>:</w:t>
      </w:r>
    </w:p>
    <w:p w14:paraId="2D3726F3" w14:textId="5B54772C" w:rsidR="00D01073" w:rsidRDefault="00D01073">
      <w:pPr>
        <w:rPr>
          <w:rFonts w:hint="eastAsia"/>
        </w:rPr>
      </w:pPr>
      <w:r>
        <w:rPr>
          <w:rFonts w:hint="eastAsia"/>
        </w:rPr>
        <w:t>{!!  XXXX  !!}</w:t>
      </w:r>
    </w:p>
    <w:p w14:paraId="5F9F2955" w14:textId="48ACDB73" w:rsidR="00036BE0" w:rsidRDefault="00D01073">
      <w:r>
        <w:rPr>
          <w:noProof/>
        </w:rPr>
        <w:lastRenderedPageBreak/>
        <w:drawing>
          <wp:inline distT="0" distB="0" distL="0" distR="0" wp14:anchorId="1C694663" wp14:editId="6DAB6AAF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939C" w14:textId="3B520953" w:rsidR="0070144B" w:rsidRDefault="0070144B">
      <w:r>
        <w:rPr>
          <w:rFonts w:hint="eastAsia"/>
        </w:rPr>
        <w:t>就可以</w:t>
      </w:r>
      <w:r w:rsidR="001F554A">
        <w:rPr>
          <w:rFonts w:hint="eastAsia"/>
        </w:rPr>
        <w:t>正常顯示囉</w:t>
      </w:r>
      <w:r w:rsidR="001F554A">
        <w:rPr>
          <w:rFonts w:hint="eastAsia"/>
        </w:rPr>
        <w:t>:</w:t>
      </w:r>
    </w:p>
    <w:p w14:paraId="553C8819" w14:textId="2D451177" w:rsidR="001F554A" w:rsidRDefault="00843B0C">
      <w:r>
        <w:rPr>
          <w:noProof/>
        </w:rPr>
        <w:drawing>
          <wp:inline distT="0" distB="0" distL="0" distR="0" wp14:anchorId="5FE02E7A" wp14:editId="3E6B4F21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A92" w14:textId="3ABCF2CC" w:rsidR="003E7506" w:rsidRDefault="003E7506"/>
    <w:p w14:paraId="7DBB5B31" w14:textId="2BBF3295" w:rsidR="003E7506" w:rsidRDefault="009F0CD8">
      <w:r>
        <w:rPr>
          <w:rFonts w:hint="eastAsia"/>
        </w:rPr>
        <w:t>接下來也要修改</w:t>
      </w:r>
      <w:r>
        <w:rPr>
          <w:rFonts w:hint="eastAsia"/>
        </w:rPr>
        <w:t>s</w:t>
      </w:r>
      <w:r>
        <w:t>how</w:t>
      </w:r>
      <w:r>
        <w:rPr>
          <w:rFonts w:hint="eastAsia"/>
        </w:rPr>
        <w:t>的部分</w:t>
      </w:r>
      <w:r>
        <w:rPr>
          <w:rFonts w:hint="eastAsia"/>
        </w:rPr>
        <w:t>:</w:t>
      </w:r>
    </w:p>
    <w:p w14:paraId="61044E27" w14:textId="76FD13D3" w:rsidR="009F0CD8" w:rsidRDefault="000C16CB">
      <w:r>
        <w:rPr>
          <w:noProof/>
        </w:rPr>
        <w:lastRenderedPageBreak/>
        <w:drawing>
          <wp:inline distT="0" distB="0" distL="0" distR="0" wp14:anchorId="6D3625DE" wp14:editId="06C61C98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8601" w14:textId="0A97B40D" w:rsidR="00651C83" w:rsidRDefault="00651C83"/>
    <w:p w14:paraId="6B8DCD27" w14:textId="6559ACE4" w:rsidR="002F4680" w:rsidRDefault="002F4680">
      <w:r>
        <w:rPr>
          <w:rFonts w:hint="eastAsia"/>
        </w:rPr>
        <w:t>參考</w:t>
      </w:r>
      <w:r>
        <w:rPr>
          <w:rFonts w:hint="eastAsia"/>
        </w:rPr>
        <w:t>:</w:t>
      </w:r>
    </w:p>
    <w:p w14:paraId="3C4A8B75" w14:textId="2BA3A942" w:rsidR="002F4680" w:rsidRDefault="002F4680">
      <w:hyperlink r:id="rId29" w:history="1">
        <w:r w:rsidRPr="004D1B40">
          <w:rPr>
            <w:rStyle w:val="a7"/>
          </w:rPr>
          <w:t>https://www.kancloud.cn/wangfupeng/wangeditor2/113992</w:t>
        </w:r>
      </w:hyperlink>
    </w:p>
    <w:p w14:paraId="7D9249D6" w14:textId="43CADF9E" w:rsidR="002F4680" w:rsidRPr="002F4680" w:rsidRDefault="002F4680">
      <w:pPr>
        <w:rPr>
          <w:rFonts w:hint="eastAsia"/>
        </w:rPr>
      </w:pPr>
      <w:r>
        <w:rPr>
          <w:noProof/>
        </w:rPr>
        <w:drawing>
          <wp:inline distT="0" distB="0" distL="0" distR="0" wp14:anchorId="58F19AA5" wp14:editId="35DCF34F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282" w14:textId="1DF2BA13" w:rsidR="00651C83" w:rsidRDefault="00651C83">
      <w:r>
        <w:rPr>
          <w:rFonts w:hint="eastAsia"/>
        </w:rPr>
        <w:t>接下來要上傳圖片</w:t>
      </w:r>
    </w:p>
    <w:p w14:paraId="03D91FF5" w14:textId="380573A1" w:rsidR="00651C83" w:rsidRDefault="00651C83">
      <w:r>
        <w:t>Y</w:t>
      </w:r>
      <w:r>
        <w:rPr>
          <w:rFonts w:hint="eastAsia"/>
        </w:rPr>
        <w:t>l</w:t>
      </w:r>
      <w:r>
        <w:t xml:space="preserve">aravel </w:t>
      </w:r>
      <w:r w:rsidR="00C24A52">
        <w:rPr>
          <w:rFonts w:hint="eastAsia"/>
        </w:rPr>
        <w:t>輸入</w:t>
      </w:r>
      <w:r w:rsidR="00C24A52">
        <w:rPr>
          <w:rFonts w:hint="eastAsia"/>
        </w:rPr>
        <w:t>:</w:t>
      </w:r>
    </w:p>
    <w:p w14:paraId="1EB1DD16" w14:textId="77777777" w:rsidR="00C24A52" w:rsidRPr="00C24A52" w:rsidRDefault="00C24A52" w:rsidP="00C24A5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287B526F" w14:textId="77777777" w:rsidR="00C24A52" w:rsidRPr="00C24A52" w:rsidRDefault="00C24A52" w:rsidP="00C24A5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4A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editor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24A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24A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uploadImgUrl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24A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'/posts/image/upload'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14:paraId="4431B3C4" w14:textId="5791D95F" w:rsidR="00C24A52" w:rsidRDefault="00C24A52">
      <w:r>
        <w:rPr>
          <w:noProof/>
        </w:rPr>
        <w:lastRenderedPageBreak/>
        <w:drawing>
          <wp:inline distT="0" distB="0" distL="0" distR="0" wp14:anchorId="6A3577C0" wp14:editId="7ACD6E0F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08BA" w14:textId="53547AAC" w:rsidR="00D37528" w:rsidRDefault="00D37528"/>
    <w:p w14:paraId="6AF2EDAD" w14:textId="4EEBAD9D" w:rsidR="00D37528" w:rsidRDefault="00D37528">
      <w:r>
        <w:rPr>
          <w:rFonts w:hint="eastAsia"/>
        </w:rPr>
        <w:t>要再寫個</w:t>
      </w:r>
      <w:r>
        <w:rPr>
          <w:rFonts w:hint="eastAsia"/>
        </w:rPr>
        <w:t>r</w:t>
      </w:r>
      <w:r>
        <w:t>oute</w:t>
      </w:r>
    </w:p>
    <w:p w14:paraId="0D72FB5A" w14:textId="2FB8A244" w:rsidR="00CD29E1" w:rsidRDefault="008639BA">
      <w:pPr>
        <w:rPr>
          <w:rFonts w:hint="eastAsia"/>
        </w:rPr>
      </w:pPr>
      <w:r>
        <w:rPr>
          <w:noProof/>
        </w:rPr>
        <w:drawing>
          <wp:inline distT="0" distB="0" distL="0" distR="0" wp14:anchorId="5935D9C0" wp14:editId="48AEC30C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9180" w14:textId="2DE29F76" w:rsidR="00CD29E1" w:rsidRDefault="00CD29E1"/>
    <w:p w14:paraId="7D7774D3" w14:textId="38BFA10D" w:rsidR="003D7272" w:rsidRDefault="00CD29E1">
      <w:r>
        <w:rPr>
          <w:rFonts w:hint="eastAsia"/>
        </w:rPr>
        <w:t>然後需要</w:t>
      </w:r>
      <w:r w:rsidR="003D7272">
        <w:rPr>
          <w:rFonts w:hint="eastAsia"/>
        </w:rPr>
        <w:t>在意</w:t>
      </w:r>
      <w:r w:rsidR="003D7272">
        <w:rPr>
          <w:rFonts w:hint="eastAsia"/>
        </w:rPr>
        <w:t>c</w:t>
      </w:r>
      <w:r w:rsidR="003D7272">
        <w:t>srf:</w:t>
      </w:r>
    </w:p>
    <w:p w14:paraId="2A923508" w14:textId="69220EF0" w:rsidR="003D7272" w:rsidRDefault="003D7272">
      <w:hyperlink r:id="rId33" w:history="1">
        <w:r w:rsidRPr="004D1B40">
          <w:rPr>
            <w:rStyle w:val="a7"/>
          </w:rPr>
          <w:t>https://d.laravel-china.org/docs/5.5/csrf#X-CSRF-TOKEN</w:t>
        </w:r>
      </w:hyperlink>
    </w:p>
    <w:p w14:paraId="5AA40320" w14:textId="6118B8B7" w:rsidR="00434A66" w:rsidRDefault="00434A66"/>
    <w:p w14:paraId="0C73395F" w14:textId="55D9AF26" w:rsidR="00434A66" w:rsidRDefault="00434A66">
      <w:r>
        <w:rPr>
          <w:rFonts w:hint="eastAsia"/>
        </w:rPr>
        <w:t>本來此文本編輯器傳送表單要送</w:t>
      </w:r>
      <w:r>
        <w:rPr>
          <w:rFonts w:hint="eastAsia"/>
        </w:rPr>
        <w:t>t</w:t>
      </w:r>
      <w:r>
        <w:t>oken</w:t>
      </w:r>
    </w:p>
    <w:p w14:paraId="1B211F8C" w14:textId="6BFBF7C9" w:rsidR="00434A66" w:rsidRDefault="00434A66">
      <w:r>
        <w:rPr>
          <w:rFonts w:hint="eastAsia"/>
        </w:rPr>
        <w:t>可是</w:t>
      </w:r>
      <w:r>
        <w:rPr>
          <w:rFonts w:hint="eastAsia"/>
        </w:rPr>
        <w:t>&gt;</w:t>
      </w:r>
      <w:r>
        <w:t>&gt;</w:t>
      </w:r>
    </w:p>
    <w:p w14:paraId="3C5DD760" w14:textId="799C94A9" w:rsidR="00434A66" w:rsidRDefault="00434A66">
      <w:r>
        <w:rPr>
          <w:rFonts w:hint="eastAsia"/>
        </w:rPr>
        <w:t>現在這個</w:t>
      </w:r>
      <w:r>
        <w:rPr>
          <w:rFonts w:hint="eastAsia"/>
        </w:rPr>
        <w:t>y</w:t>
      </w:r>
      <w:r>
        <w:t>laravel.js</w:t>
      </w:r>
      <w:r>
        <w:rPr>
          <w:rFonts w:hint="eastAsia"/>
        </w:rPr>
        <w:t>不好傳送</w:t>
      </w:r>
      <w:r>
        <w:rPr>
          <w:rFonts w:hint="eastAsia"/>
        </w:rPr>
        <w:t>c</w:t>
      </w:r>
      <w:r>
        <w:t>srf_token</w:t>
      </w:r>
    </w:p>
    <w:p w14:paraId="070011D5" w14:textId="28B8C45D" w:rsidR="00434A66" w:rsidRDefault="00434A66"/>
    <w:p w14:paraId="5351EF2A" w14:textId="2BEBB88A" w:rsidR="00434A66" w:rsidRDefault="00434A66">
      <w:r>
        <w:rPr>
          <w:rFonts w:hint="eastAsia"/>
        </w:rPr>
        <w:t>所以我們來看</w:t>
      </w:r>
      <w:r>
        <w:rPr>
          <w:rFonts w:hint="eastAsia"/>
        </w:rPr>
        <w:t>l</w:t>
      </w:r>
      <w:r>
        <w:t xml:space="preserve">aravel </w:t>
      </w:r>
      <w:r>
        <w:rPr>
          <w:rFonts w:hint="eastAsia"/>
        </w:rPr>
        <w:t>可以建議怎麼做</w:t>
      </w:r>
      <w:r>
        <w:rPr>
          <w:rFonts w:hint="eastAsia"/>
        </w:rPr>
        <w:t>&gt;&gt;&gt;</w:t>
      </w:r>
    </w:p>
    <w:p w14:paraId="0D136080" w14:textId="77777777" w:rsidR="00434A66" w:rsidRDefault="00434A66">
      <w:pPr>
        <w:rPr>
          <w:rFonts w:hint="eastAsia"/>
        </w:rPr>
      </w:pPr>
    </w:p>
    <w:p w14:paraId="4741F2B2" w14:textId="60472FD5" w:rsidR="003D7272" w:rsidRDefault="003D7272">
      <w:r>
        <w:rPr>
          <w:noProof/>
        </w:rPr>
        <w:lastRenderedPageBreak/>
        <w:drawing>
          <wp:inline distT="0" distB="0" distL="0" distR="0" wp14:anchorId="71EE51A8" wp14:editId="61D02DDB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E2A3" w14:textId="57BD3C0A" w:rsidR="00741BEF" w:rsidRDefault="00741BEF"/>
    <w:p w14:paraId="11B527A6" w14:textId="53627259" w:rsidR="00741BEF" w:rsidRDefault="00741BEF">
      <w:r>
        <w:rPr>
          <w:rFonts w:hint="eastAsia"/>
        </w:rPr>
        <w:t>就是</w:t>
      </w:r>
      <w:r>
        <w:rPr>
          <w:rFonts w:hint="eastAsia"/>
        </w:rPr>
        <w:t xml:space="preserve">&gt;&gt;&gt;  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 xml:space="preserve">ead </w:t>
      </w:r>
      <w:r>
        <w:rPr>
          <w:rFonts w:hint="eastAsia"/>
        </w:rPr>
        <w:t>傳入</w:t>
      </w:r>
      <w:r>
        <w:rPr>
          <w:rFonts w:hint="eastAsia"/>
        </w:rPr>
        <w:t>:</w:t>
      </w:r>
    </w:p>
    <w:p w14:paraId="45D4E976" w14:textId="77777777" w:rsidR="00741BEF" w:rsidRPr="00741BEF" w:rsidRDefault="00741BEF" w:rsidP="00741BEF">
      <w:pPr>
        <w:widowControl/>
        <w:pBdr>
          <w:top w:val="single" w:sz="6" w:space="12" w:color="E4E4E4"/>
          <w:left w:val="single" w:sz="6" w:space="12" w:color="E4E4E4"/>
          <w:bottom w:val="single" w:sz="6" w:space="12" w:color="E4E4E4"/>
          <w:right w:val="single" w:sz="6" w:space="12" w:color="E4E4E4"/>
        </w:pBdr>
        <w:shd w:val="clear" w:color="auto" w:fill="F9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23"/>
          <w:szCs w:val="23"/>
        </w:rPr>
      </w:pP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&lt;</w:t>
      </w:r>
      <w:r w:rsidRPr="00741BEF">
        <w:rPr>
          <w:rFonts w:ascii="Consolas" w:eastAsia="細明體" w:hAnsi="Consolas" w:cs="細明體"/>
          <w:color w:val="990055"/>
          <w:kern w:val="0"/>
          <w:sz w:val="23"/>
          <w:szCs w:val="23"/>
        </w:rPr>
        <w:t xml:space="preserve">meta </w:t>
      </w:r>
      <w:r w:rsidRPr="00741BEF">
        <w:rPr>
          <w:rFonts w:ascii="Consolas" w:eastAsia="細明體" w:hAnsi="Consolas" w:cs="細明體"/>
          <w:color w:val="669900"/>
          <w:kern w:val="0"/>
          <w:sz w:val="23"/>
          <w:szCs w:val="23"/>
        </w:rPr>
        <w:t>name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="</w:t>
      </w:r>
      <w:r w:rsidRPr="00741BEF">
        <w:rPr>
          <w:rFonts w:ascii="Consolas" w:eastAsia="細明體" w:hAnsi="Consolas" w:cs="細明體"/>
          <w:color w:val="0077AA"/>
          <w:kern w:val="0"/>
          <w:sz w:val="23"/>
          <w:szCs w:val="23"/>
        </w:rPr>
        <w:t>csrf-token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"</w:t>
      </w:r>
      <w:r w:rsidRPr="00741BEF">
        <w:rPr>
          <w:rFonts w:ascii="Consolas" w:eastAsia="細明體" w:hAnsi="Consolas" w:cs="細明體"/>
          <w:color w:val="990055"/>
          <w:kern w:val="0"/>
          <w:sz w:val="23"/>
          <w:szCs w:val="23"/>
        </w:rPr>
        <w:t xml:space="preserve"> </w:t>
      </w:r>
      <w:r w:rsidRPr="00741BEF">
        <w:rPr>
          <w:rFonts w:ascii="Consolas" w:eastAsia="細明體" w:hAnsi="Consolas" w:cs="細明體"/>
          <w:color w:val="669900"/>
          <w:kern w:val="0"/>
          <w:sz w:val="23"/>
          <w:szCs w:val="23"/>
        </w:rPr>
        <w:t>content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="</w:t>
      </w:r>
      <w:r w:rsidRPr="00741BEF">
        <w:rPr>
          <w:rFonts w:ascii="Consolas" w:eastAsia="細明體" w:hAnsi="Consolas" w:cs="細明體"/>
          <w:color w:val="0077AA"/>
          <w:kern w:val="0"/>
          <w:sz w:val="23"/>
          <w:szCs w:val="23"/>
        </w:rPr>
        <w:t>{{ csrf_token() }}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"&gt;</w:t>
      </w:r>
    </w:p>
    <w:p w14:paraId="02C9A317" w14:textId="3443B918" w:rsidR="00741BEF" w:rsidRDefault="00611DAC">
      <w:pPr>
        <w:rPr>
          <w:color w:val="FF0000"/>
        </w:rPr>
      </w:pPr>
      <w:r>
        <w:rPr>
          <w:noProof/>
        </w:rPr>
        <w:drawing>
          <wp:inline distT="0" distB="0" distL="0" distR="0" wp14:anchorId="2EA1C883" wp14:editId="4FB6D62F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9667" w14:textId="6E36A83C" w:rsidR="00611DAC" w:rsidRDefault="00611DAC">
      <w:pPr>
        <w:rPr>
          <w:color w:val="FF0000"/>
        </w:rPr>
      </w:pPr>
    </w:p>
    <w:p w14:paraId="41E0F631" w14:textId="666C1BB7" w:rsidR="00611DAC" w:rsidRDefault="00611DAC">
      <w:pPr>
        <w:rPr>
          <w:color w:val="FF0000"/>
        </w:rPr>
      </w:pPr>
      <w:r>
        <w:rPr>
          <w:rFonts w:hint="eastAsia"/>
          <w:color w:val="FF0000"/>
        </w:rPr>
        <w:t>這樣所有頁面的</w:t>
      </w:r>
      <w:r>
        <w:rPr>
          <w:rFonts w:hint="eastAsia"/>
          <w:color w:val="FF0000"/>
        </w:rPr>
        <w:t>h</w:t>
      </w:r>
      <w:r>
        <w:rPr>
          <w:color w:val="FF0000"/>
        </w:rPr>
        <w:t>ead</w:t>
      </w:r>
      <w:r>
        <w:rPr>
          <w:rFonts w:hint="eastAsia"/>
          <w:color w:val="FF0000"/>
        </w:rPr>
        <w:t>都有這個啦</w:t>
      </w:r>
      <w:r>
        <w:rPr>
          <w:rFonts w:hint="eastAsia"/>
          <w:color w:val="FF0000"/>
        </w:rPr>
        <w:t>!!!!</w:t>
      </w:r>
    </w:p>
    <w:p w14:paraId="5C701804" w14:textId="535637CE" w:rsidR="006C4EA9" w:rsidRDefault="006C4EA9">
      <w:pPr>
        <w:rPr>
          <w:color w:val="FF0000"/>
        </w:rPr>
      </w:pPr>
    </w:p>
    <w:p w14:paraId="2DA7B852" w14:textId="2225AEEC" w:rsidR="006C4EA9" w:rsidRDefault="006C4EA9">
      <w:pPr>
        <w:rPr>
          <w:color w:val="FF0000"/>
        </w:rPr>
      </w:pPr>
      <w:r>
        <w:rPr>
          <w:rFonts w:hint="eastAsia"/>
          <w:color w:val="FF0000"/>
        </w:rPr>
        <w:t>接下來就可以使用</w:t>
      </w:r>
      <w:r>
        <w:rPr>
          <w:rFonts w:hint="eastAsia"/>
          <w:color w:val="FF0000"/>
        </w:rPr>
        <w:t>:</w:t>
      </w:r>
    </w:p>
    <w:p w14:paraId="1AB44856" w14:textId="3F0F66D2" w:rsidR="006C4EA9" w:rsidRDefault="006C4EA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4DFD099" wp14:editId="0106D317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6A65" w14:textId="0B4671F2" w:rsidR="00DD3E0D" w:rsidRDefault="00DD3E0D">
      <w:pPr>
        <w:rPr>
          <w:color w:val="FF0000"/>
        </w:rPr>
      </w:pPr>
    </w:p>
    <w:p w14:paraId="288E0ECE" w14:textId="153D6335" w:rsidR="00DD3E0D" w:rsidRDefault="00DD3E0D">
      <w:pPr>
        <w:rPr>
          <w:color w:val="FF0000"/>
        </w:rPr>
      </w:pPr>
      <w:r>
        <w:rPr>
          <w:rFonts w:hint="eastAsia"/>
          <w:color w:val="FF0000"/>
        </w:rPr>
        <w:t>這樣在</w:t>
      </w:r>
      <w:r>
        <w:rPr>
          <w:rFonts w:hint="eastAsia"/>
          <w:color w:val="FF0000"/>
        </w:rPr>
        <w:t>p</w:t>
      </w:r>
      <w:r>
        <w:rPr>
          <w:color w:val="FF0000"/>
        </w:rPr>
        <w:t>os</w:t>
      </w:r>
      <w:r w:rsidR="00916297">
        <w:rPr>
          <w:color w:val="FF0000"/>
        </w:rPr>
        <w:t>t</w:t>
      </w:r>
      <w:r w:rsidR="00DC2AEB">
        <w:rPr>
          <w:color w:val="FF0000"/>
        </w:rPr>
        <w:t xml:space="preserve"> method </w:t>
      </w:r>
      <w:r>
        <w:rPr>
          <w:rFonts w:hint="eastAsia"/>
          <w:color w:val="FF0000"/>
        </w:rPr>
        <w:t>上傳的時候就可以把此</w:t>
      </w:r>
      <w:r>
        <w:rPr>
          <w:rFonts w:hint="eastAsia"/>
          <w:color w:val="FF0000"/>
        </w:rPr>
        <w:t>t</w:t>
      </w:r>
      <w:r>
        <w:rPr>
          <w:color w:val="FF0000"/>
        </w:rPr>
        <w:t>oken</w:t>
      </w:r>
      <w:r w:rsidR="00033DB0">
        <w:rPr>
          <w:rFonts w:hint="eastAsia"/>
          <w:color w:val="FF0000"/>
        </w:rPr>
        <w:t>帶</w:t>
      </w:r>
      <w:r>
        <w:rPr>
          <w:rFonts w:hint="eastAsia"/>
          <w:color w:val="FF0000"/>
        </w:rPr>
        <w:t>上去囉</w:t>
      </w:r>
      <w:r w:rsidR="00B15FB0">
        <w:rPr>
          <w:rFonts w:hint="eastAsia"/>
          <w:color w:val="FF0000"/>
        </w:rPr>
        <w:t>&gt;&gt;</w:t>
      </w:r>
    </w:p>
    <w:p w14:paraId="6F13A3D2" w14:textId="008756B5" w:rsidR="00B15FB0" w:rsidRDefault="00B15FB0">
      <w:pPr>
        <w:rPr>
          <w:color w:val="FF0000"/>
        </w:rPr>
      </w:pPr>
      <w:r>
        <w:rPr>
          <w:rFonts w:hint="eastAsia"/>
          <w:color w:val="FF0000"/>
        </w:rPr>
        <w:t>那這裡可以使用</w:t>
      </w:r>
      <w:r>
        <w:rPr>
          <w:rFonts w:hint="eastAsia"/>
          <w:color w:val="FF0000"/>
        </w:rPr>
        <w:t>w</w:t>
      </w:r>
      <w:r>
        <w:rPr>
          <w:color w:val="FF0000"/>
        </w:rPr>
        <w:t>ang</w:t>
      </w:r>
      <w:r>
        <w:rPr>
          <w:rFonts w:hint="eastAsia"/>
          <w:color w:val="FF0000"/>
        </w:rPr>
        <w:t>的方法</w:t>
      </w:r>
      <w:r>
        <w:rPr>
          <w:rFonts w:hint="eastAsia"/>
          <w:color w:val="FF0000"/>
        </w:rPr>
        <w:t xml:space="preserve">:  </w:t>
      </w:r>
      <w:r>
        <w:rPr>
          <w:rFonts w:hint="eastAsia"/>
          <w:color w:val="FF0000"/>
        </w:rPr>
        <w:t>帶入</w:t>
      </w:r>
      <w:r>
        <w:rPr>
          <w:rFonts w:hint="eastAsia"/>
          <w:color w:val="FF0000"/>
        </w:rPr>
        <w:t>h</w:t>
      </w:r>
      <w:r>
        <w:rPr>
          <w:color w:val="FF0000"/>
        </w:rPr>
        <w:t>eader:</w:t>
      </w:r>
    </w:p>
    <w:p w14:paraId="6315FE6C" w14:textId="5388C382" w:rsidR="00B15FB0" w:rsidRDefault="00B15FB0">
      <w:pPr>
        <w:rPr>
          <w:color w:val="FF0000"/>
        </w:rPr>
      </w:pPr>
      <w:r>
        <w:rPr>
          <w:noProof/>
        </w:rPr>
        <w:drawing>
          <wp:inline distT="0" distB="0" distL="0" distR="0" wp14:anchorId="7E8CBFC3" wp14:editId="2417D20F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3834" w14:textId="4F9604E5" w:rsidR="00441100" w:rsidRDefault="00441100">
      <w:pPr>
        <w:rPr>
          <w:color w:val="FF0000"/>
        </w:rPr>
      </w:pPr>
    </w:p>
    <w:p w14:paraId="4946B582" w14:textId="38AE20C8" w:rsidR="00441100" w:rsidRDefault="00441100">
      <w:pPr>
        <w:rPr>
          <w:color w:val="FF0000"/>
        </w:rPr>
      </w:pPr>
    </w:p>
    <w:p w14:paraId="0B2C695C" w14:textId="0B709D8B" w:rsidR="00441100" w:rsidRDefault="00441100">
      <w:pPr>
        <w:rPr>
          <w:color w:val="FF0000"/>
        </w:rPr>
      </w:pPr>
      <w:r>
        <w:rPr>
          <w:rFonts w:hint="eastAsia"/>
          <w:color w:val="FF0000"/>
        </w:rPr>
        <w:t>所以合在一起</w:t>
      </w:r>
      <w:r>
        <w:rPr>
          <w:rFonts w:hint="eastAsia"/>
          <w:color w:val="FF0000"/>
        </w:rPr>
        <w:t xml:space="preserve">&gt;&gt; </w:t>
      </w:r>
      <w:r>
        <w:rPr>
          <w:rFonts w:hint="eastAsia"/>
          <w:color w:val="FF0000"/>
        </w:rPr>
        <w:t>就變為</w:t>
      </w:r>
      <w:r>
        <w:rPr>
          <w:rFonts w:hint="eastAsia"/>
          <w:color w:val="FF0000"/>
        </w:rPr>
        <w:t>:</w:t>
      </w:r>
    </w:p>
    <w:p w14:paraId="0BEF5B74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设置</w:t>
      </w: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headers</w:t>
      </w: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（举例）</w:t>
      </w:r>
    </w:p>
    <w:p w14:paraId="7894339A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editor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uploadHeaders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{</w:t>
      </w:r>
    </w:p>
    <w:p w14:paraId="688C9032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411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'X-CSRF-TOKEN'</w:t>
      </w: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 xml:space="preserve"> :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411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411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'meta[name="csrf-token"]'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411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411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'content'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7384C96B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14:paraId="7A58953D" w14:textId="445B9CCB" w:rsidR="00441100" w:rsidRPr="00741BEF" w:rsidRDefault="0091002B">
      <w:pPr>
        <w:rPr>
          <w:rFonts w:hint="eastAsia"/>
          <w:color w:val="FF0000"/>
        </w:rPr>
      </w:pPr>
      <w:r>
        <w:rPr>
          <w:rFonts w:hint="eastAsia"/>
          <w:color w:val="FF0000"/>
        </w:rPr>
        <w:t>(2</w:t>
      </w:r>
      <w:r>
        <w:rPr>
          <w:color w:val="FF0000"/>
        </w:rPr>
        <w:t>2:13</w:t>
      </w:r>
      <w:bookmarkStart w:id="0" w:name="_GoBack"/>
      <w:bookmarkEnd w:id="0"/>
      <w:r>
        <w:rPr>
          <w:rFonts w:hint="eastAsia"/>
          <w:color w:val="FF0000"/>
        </w:rPr>
        <w:t>)</w:t>
      </w:r>
    </w:p>
    <w:sectPr w:rsidR="00441100" w:rsidRPr="00741BE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67237E" w14:textId="77777777" w:rsidR="00F954B6" w:rsidRDefault="00F954B6" w:rsidP="002811B6">
      <w:r>
        <w:separator/>
      </w:r>
    </w:p>
  </w:endnote>
  <w:endnote w:type="continuationSeparator" w:id="0">
    <w:p w14:paraId="7A32C0D7" w14:textId="77777777" w:rsidR="00F954B6" w:rsidRDefault="00F954B6" w:rsidP="002811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32DCE6" w14:textId="77777777" w:rsidR="00F954B6" w:rsidRDefault="00F954B6" w:rsidP="002811B6">
      <w:r>
        <w:separator/>
      </w:r>
    </w:p>
  </w:footnote>
  <w:footnote w:type="continuationSeparator" w:id="0">
    <w:p w14:paraId="1BBBD3BD" w14:textId="77777777" w:rsidR="00F954B6" w:rsidRDefault="00F954B6" w:rsidP="002811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01BD4"/>
    <w:multiLevelType w:val="hybridMultilevel"/>
    <w:tmpl w:val="46B84E4C"/>
    <w:lvl w:ilvl="0" w:tplc="C78CC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EEB"/>
    <w:rsid w:val="00033DB0"/>
    <w:rsid w:val="00036BE0"/>
    <w:rsid w:val="000662E1"/>
    <w:rsid w:val="00080423"/>
    <w:rsid w:val="000C16CB"/>
    <w:rsid w:val="001D32B0"/>
    <w:rsid w:val="001E383D"/>
    <w:rsid w:val="001E73DB"/>
    <w:rsid w:val="001F554A"/>
    <w:rsid w:val="002811B6"/>
    <w:rsid w:val="00282908"/>
    <w:rsid w:val="00292219"/>
    <w:rsid w:val="002A3C03"/>
    <w:rsid w:val="002A6628"/>
    <w:rsid w:val="002F4680"/>
    <w:rsid w:val="003D7272"/>
    <w:rsid w:val="003E7506"/>
    <w:rsid w:val="00427EEB"/>
    <w:rsid w:val="00434A66"/>
    <w:rsid w:val="00441100"/>
    <w:rsid w:val="005114F9"/>
    <w:rsid w:val="00530375"/>
    <w:rsid w:val="005934F9"/>
    <w:rsid w:val="00611DAC"/>
    <w:rsid w:val="006355BD"/>
    <w:rsid w:val="00651C83"/>
    <w:rsid w:val="006829A9"/>
    <w:rsid w:val="006A5BCD"/>
    <w:rsid w:val="006C4EA9"/>
    <w:rsid w:val="0070144B"/>
    <w:rsid w:val="00737448"/>
    <w:rsid w:val="00741BEF"/>
    <w:rsid w:val="007963D3"/>
    <w:rsid w:val="00843B0C"/>
    <w:rsid w:val="008639BA"/>
    <w:rsid w:val="0087128E"/>
    <w:rsid w:val="0091002B"/>
    <w:rsid w:val="00916297"/>
    <w:rsid w:val="00974E38"/>
    <w:rsid w:val="009F0CD8"/>
    <w:rsid w:val="00A10380"/>
    <w:rsid w:val="00AB410B"/>
    <w:rsid w:val="00B15FB0"/>
    <w:rsid w:val="00BD0CF1"/>
    <w:rsid w:val="00BD3555"/>
    <w:rsid w:val="00C12270"/>
    <w:rsid w:val="00C21CE1"/>
    <w:rsid w:val="00C23400"/>
    <w:rsid w:val="00C24A52"/>
    <w:rsid w:val="00CD29E1"/>
    <w:rsid w:val="00D01073"/>
    <w:rsid w:val="00D24D0C"/>
    <w:rsid w:val="00D37528"/>
    <w:rsid w:val="00DC2AEB"/>
    <w:rsid w:val="00DD3E0D"/>
    <w:rsid w:val="00E22863"/>
    <w:rsid w:val="00E44D2F"/>
    <w:rsid w:val="00E83826"/>
    <w:rsid w:val="00F013C0"/>
    <w:rsid w:val="00F954B6"/>
    <w:rsid w:val="00FD2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040E56"/>
  <w15:chartTrackingRefBased/>
  <w15:docId w15:val="{075871E4-C2B4-49CA-BD92-6D7ECE279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11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811B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811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811B6"/>
    <w:rPr>
      <w:sz w:val="20"/>
      <w:szCs w:val="20"/>
    </w:rPr>
  </w:style>
  <w:style w:type="character" w:styleId="a7">
    <w:name w:val="Hyperlink"/>
    <w:basedOn w:val="a0"/>
    <w:uiPriority w:val="99"/>
    <w:unhideWhenUsed/>
    <w:rsid w:val="002811B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811B6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A10380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741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741BEF"/>
    <w:rPr>
      <w:rFonts w:ascii="細明體" w:eastAsia="細明體" w:hAnsi="細明體" w:cs="細明體"/>
      <w:kern w:val="0"/>
      <w:szCs w:val="24"/>
    </w:rPr>
  </w:style>
  <w:style w:type="character" w:customStyle="1" w:styleId="token">
    <w:name w:val="token"/>
    <w:basedOn w:val="a0"/>
    <w:rsid w:val="00741B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66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ravel-china.org/topics/438/l5-validation-message-chinese-localization" TargetMode="External"/><Relationship Id="rId18" Type="http://schemas.openxmlformats.org/officeDocument/2006/relationships/hyperlink" Target="https://github.com/wangfupeng1988/wangEditor/releases" TargetMode="External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7" Type="http://schemas.openxmlformats.org/officeDocument/2006/relationships/hyperlink" Target="https://laravel.tw/docs/5.0/validation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github.com/wangfupeng1988/wangEditor/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d.laravel-china.org/docs/5.5/csrf#X-CSRF-TOKEN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yperlink" Target="https://www.kancloud.cn/wangfupeng/wangeditor2/11399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st.github.com/quericy/7566cc712b0d2fa93e86e24d3be67a75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12</Pages>
  <Words>295</Words>
  <Characters>1685</Characters>
  <Application>Microsoft Office Word</Application>
  <DocSecurity>0</DocSecurity>
  <Lines>14</Lines>
  <Paragraphs>3</Paragraphs>
  <ScaleCrop>false</ScaleCrop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Hsiao</dc:creator>
  <cp:keywords/>
  <dc:description/>
  <cp:lastModifiedBy>Steven Hsiao</cp:lastModifiedBy>
  <cp:revision>47</cp:revision>
  <dcterms:created xsi:type="dcterms:W3CDTF">2017-12-17T09:00:00Z</dcterms:created>
  <dcterms:modified xsi:type="dcterms:W3CDTF">2017-12-23T13:08:00Z</dcterms:modified>
</cp:coreProperties>
</file>